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44" w:rsidRDefault="00156691" w:rsidP="003B764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2203F52E" wp14:editId="0CE19F56">
            <wp:extent cx="830580" cy="1062326"/>
            <wp:effectExtent l="0" t="0" r="762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3939" cy="109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İZMİR </w:t>
      </w:r>
      <w:r w:rsidR="00156691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KONAK</w:t>
      </w: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 MESLEK YÜKSEKOKULU </w:t>
      </w:r>
      <w:r w:rsidR="006D571A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SATIN ALMA</w:t>
      </w: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 BİRİMİNE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823A21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3B7644">
        <w:rPr>
          <w:rFonts w:ascii="Times New Roman" w:eastAsia="Times New Roman" w:hAnsi="Times New Roman"/>
          <w:sz w:val="24"/>
          <w:szCs w:val="24"/>
        </w:rPr>
        <w:t xml:space="preserve">Aşağı </w:t>
      </w:r>
      <w:r w:rsidR="003B7644" w:rsidRPr="006A3B8B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İzmir </w:t>
      </w:r>
      <w:r w:rsidR="00156691">
        <w:rPr>
          <w:rStyle w:val="richtext"/>
          <w:rFonts w:ascii="Times New Roman" w:eastAsia="Times New Roman" w:hAnsi="Times New Roman"/>
          <w:b/>
          <w:bCs/>
          <w:lang w:eastAsia="tr-TR"/>
        </w:rPr>
        <w:t>Konak</w:t>
      </w:r>
      <w:r w:rsidR="003B7644" w:rsidRPr="006A3B8B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 Meslek Yüksekokulu </w:t>
      </w:r>
      <w:r w:rsidR="000A5B05">
        <w:rPr>
          <w:rStyle w:val="richtext"/>
          <w:rFonts w:ascii="Times New Roman" w:eastAsia="Times New Roman" w:hAnsi="Times New Roman"/>
          <w:b/>
          <w:bCs/>
          <w:lang w:eastAsia="tr-TR"/>
        </w:rPr>
        <w:t>Promosyon Malzeme</w:t>
      </w:r>
      <w:r w:rsidR="00AE1E13">
        <w:rPr>
          <w:rStyle w:val="richtext"/>
          <w:rFonts w:ascii="Times New Roman" w:eastAsia="Times New Roman" w:hAnsi="Times New Roman"/>
          <w:b/>
          <w:bCs/>
          <w:lang w:eastAsia="tr-TR"/>
        </w:rPr>
        <w:t>leri</w:t>
      </w:r>
      <w:bookmarkStart w:id="0" w:name="_GoBack"/>
      <w:bookmarkEnd w:id="0"/>
      <w:r w:rsidR="000A5B05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 Alımı </w:t>
      </w:r>
      <w:r w:rsidRPr="006A3B8B">
        <w:rPr>
          <w:rFonts w:ascii="Times New Roman" w:eastAsia="Times New Roman" w:hAnsi="Times New Roman"/>
        </w:rPr>
        <w:t xml:space="preserve">işine </w:t>
      </w:r>
      <w:r w:rsidRPr="006A3B8B">
        <w:rPr>
          <w:rFonts w:ascii="Times New Roman" w:eastAsia="Times New Roman" w:hAnsi="Times New Roman"/>
          <w:color w:val="23262A"/>
        </w:rPr>
        <w:t>is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</w:t>
      </w:r>
      <w:r w:rsidR="00766FFC">
        <w:rPr>
          <w:rFonts w:ascii="Times New Roman" w:eastAsia="Times New Roman" w:hAnsi="Times New Roman"/>
          <w:color w:val="23262A"/>
          <w:sz w:val="24"/>
          <w:szCs w:val="24"/>
        </w:rPr>
        <w:t>Tarih</w:t>
      </w:r>
      <w:r>
        <w:rPr>
          <w:rFonts w:ascii="Times New Roman" w:eastAsia="Times New Roman" w:hAnsi="Times New Roman"/>
          <w:color w:val="23262A"/>
          <w:sz w:val="24"/>
          <w:szCs w:val="24"/>
        </w:rPr>
        <w:t>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0A5B05"/>
    <w:rsid w:val="00156691"/>
    <w:rsid w:val="003010D5"/>
    <w:rsid w:val="003136DB"/>
    <w:rsid w:val="003349E6"/>
    <w:rsid w:val="003B7644"/>
    <w:rsid w:val="00464F53"/>
    <w:rsid w:val="00482763"/>
    <w:rsid w:val="005A4573"/>
    <w:rsid w:val="00605CF0"/>
    <w:rsid w:val="006A3B8B"/>
    <w:rsid w:val="006D571A"/>
    <w:rsid w:val="00731FEE"/>
    <w:rsid w:val="00766FFC"/>
    <w:rsid w:val="00AE1E13"/>
    <w:rsid w:val="00BD4894"/>
    <w:rsid w:val="00C9512C"/>
    <w:rsid w:val="00CD1C35"/>
    <w:rsid w:val="00CF60C2"/>
    <w:rsid w:val="00D30953"/>
    <w:rsid w:val="00D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AE8E01F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  <w:style w:type="character" w:styleId="Gl">
    <w:name w:val="Strong"/>
    <w:basedOn w:val="VarsaylanParagrafYazTipi"/>
    <w:uiPriority w:val="22"/>
    <w:qFormat/>
    <w:rsid w:val="00CD1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TUNA AKINCI</cp:lastModifiedBy>
  <cp:revision>15</cp:revision>
  <dcterms:created xsi:type="dcterms:W3CDTF">2019-08-06T07:50:00Z</dcterms:created>
  <dcterms:modified xsi:type="dcterms:W3CDTF">2026-02-04T12:05:00Z</dcterms:modified>
</cp:coreProperties>
</file>