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9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7"/>
        <w:gridCol w:w="4227"/>
      </w:tblGrid>
      <w:tr w:rsidR="00357A3C" w:rsidRPr="00DC723F" w:rsidTr="00335704">
        <w:trPr>
          <w:trHeight w:val="509"/>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335704">
        <w:trPr>
          <w:trHeight w:val="156"/>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1B16AE" w:rsidP="0077674E">
            <w:pPr>
              <w:jc w:val="right"/>
              <w:rPr>
                <w:szCs w:val="24"/>
              </w:rPr>
            </w:pPr>
            <w:proofErr w:type="gramStart"/>
            <w:r w:rsidRPr="0077674E">
              <w:rPr>
                <w:szCs w:val="24"/>
              </w:rPr>
              <w:t>....</w:t>
            </w:r>
            <w:proofErr w:type="gramEnd"/>
            <w:r w:rsidRPr="0077674E">
              <w:rPr>
                <w:szCs w:val="24"/>
              </w:rPr>
              <w:t xml:space="preserve"> /... /</w:t>
            </w:r>
            <w:proofErr w:type="gramStart"/>
            <w:r w:rsidRPr="0077674E">
              <w:rPr>
                <w:szCs w:val="24"/>
              </w:rPr>
              <w:t>....</w:t>
            </w:r>
            <w:proofErr w:type="gramEnd"/>
          </w:p>
        </w:tc>
      </w:tr>
      <w:tr w:rsidR="00D21B8F" w:rsidRPr="00DC723F" w:rsidTr="00335704">
        <w:trPr>
          <w:trHeight w:val="393"/>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420" w:type="dxa"/>
          </w:tcPr>
          <w:p w:rsidR="00357A3C" w:rsidRPr="0077674E" w:rsidRDefault="0022441D" w:rsidP="0034345D">
            <w:pPr>
              <w:pStyle w:val="Balk1"/>
              <w:jc w:val="both"/>
              <w:rPr>
                <w:rFonts w:ascii="Times New Roman" w:hAnsi="Times New Roman"/>
                <w:b w:val="0"/>
                <w:sz w:val="24"/>
                <w:szCs w:val="24"/>
              </w:rPr>
            </w:pPr>
            <w:r>
              <w:rPr>
                <w:rFonts w:ascii="Times New Roman" w:hAnsi="Times New Roman"/>
                <w:b w:val="0"/>
                <w:sz w:val="24"/>
                <w:szCs w:val="24"/>
              </w:rPr>
              <w:t>202</w:t>
            </w:r>
            <w:r w:rsidR="008F4AB4">
              <w:rPr>
                <w:rFonts w:ascii="Times New Roman" w:hAnsi="Times New Roman"/>
                <w:b w:val="0"/>
                <w:sz w:val="24"/>
                <w:szCs w:val="24"/>
              </w:rPr>
              <w:t>2</w:t>
            </w:r>
            <w:r w:rsidR="00E561E9" w:rsidRPr="0077674E">
              <w:rPr>
                <w:rFonts w:ascii="Times New Roman" w:hAnsi="Times New Roman"/>
                <w:b w:val="0"/>
                <w:sz w:val="24"/>
                <w:szCs w:val="24"/>
              </w:rPr>
              <w:t>/000</w:t>
            </w:r>
            <w:r w:rsidR="0034345D">
              <w:rPr>
                <w:rFonts w:ascii="Times New Roman" w:hAnsi="Times New Roman"/>
                <w:b w:val="0"/>
                <w:sz w:val="24"/>
                <w:szCs w:val="24"/>
              </w:rPr>
              <w:t>8</w:t>
            </w:r>
          </w:p>
        </w:tc>
      </w:tr>
      <w:tr w:rsidR="00D21B8F" w:rsidRPr="00DC723F" w:rsidTr="00335704">
        <w:trPr>
          <w:trHeight w:val="371"/>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420" w:type="dxa"/>
          </w:tcPr>
          <w:p w:rsidR="00357A3C" w:rsidRPr="0034345D" w:rsidRDefault="0034345D" w:rsidP="00803C5A">
            <w:pPr>
              <w:pStyle w:val="Balk1"/>
              <w:jc w:val="both"/>
              <w:rPr>
                <w:rFonts w:ascii="Times New Roman" w:hAnsi="Times New Roman"/>
                <w:b w:val="0"/>
                <w:sz w:val="24"/>
                <w:szCs w:val="24"/>
              </w:rPr>
            </w:pPr>
            <w:r w:rsidRPr="0034345D">
              <w:rPr>
                <w:rFonts w:ascii="Times New Roman" w:hAnsi="Times New Roman"/>
                <w:b w:val="0"/>
                <w:sz w:val="24"/>
                <w:szCs w:val="24"/>
              </w:rPr>
              <w:t xml:space="preserve">Kapsamlı işyeri Sigorta </w:t>
            </w:r>
            <w:proofErr w:type="gramStart"/>
            <w:r w:rsidRPr="0034345D">
              <w:rPr>
                <w:rFonts w:ascii="Times New Roman" w:hAnsi="Times New Roman"/>
                <w:b w:val="0"/>
                <w:sz w:val="24"/>
                <w:szCs w:val="24"/>
              </w:rPr>
              <w:t>Poliçesi  Hizmeti</w:t>
            </w:r>
            <w:proofErr w:type="gramEnd"/>
            <w:r w:rsidRPr="0034345D">
              <w:rPr>
                <w:rFonts w:ascii="Times New Roman" w:hAnsi="Times New Roman"/>
                <w:b w:val="0"/>
                <w:sz w:val="24"/>
                <w:szCs w:val="24"/>
              </w:rPr>
              <w:t xml:space="preserve"> Alımı</w:t>
            </w:r>
          </w:p>
        </w:tc>
      </w:tr>
      <w:tr w:rsidR="00D21B8F" w:rsidRPr="00DC723F" w:rsidTr="00335704">
        <w:trPr>
          <w:trHeight w:val="376"/>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420" w:type="dxa"/>
          </w:tcPr>
          <w:p w:rsidR="00357A3C" w:rsidRPr="0077674E" w:rsidRDefault="00357A3C" w:rsidP="0077674E">
            <w:pPr>
              <w:pStyle w:val="Balk1"/>
              <w:jc w:val="both"/>
              <w:rPr>
                <w:rFonts w:ascii="Times New Roman" w:hAnsi="Times New Roman"/>
                <w:b w:val="0"/>
                <w:sz w:val="24"/>
                <w:szCs w:val="24"/>
              </w:rPr>
            </w:pPr>
          </w:p>
        </w:tc>
      </w:tr>
      <w:tr w:rsidR="00D21B8F" w:rsidRPr="00DC723F" w:rsidTr="00335704">
        <w:trPr>
          <w:trHeight w:val="382"/>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420" w:type="dxa"/>
          </w:tcPr>
          <w:p w:rsidR="00357A3C" w:rsidRPr="0077674E" w:rsidRDefault="00357A3C" w:rsidP="0077674E">
            <w:pPr>
              <w:pStyle w:val="Balk1"/>
              <w:jc w:val="both"/>
              <w:rPr>
                <w:rFonts w:ascii="Times New Roman" w:hAnsi="Times New Roman"/>
                <w:b w:val="0"/>
                <w:sz w:val="24"/>
                <w:szCs w:val="24"/>
              </w:rPr>
            </w:pPr>
          </w:p>
        </w:tc>
      </w:tr>
      <w:tr w:rsidR="00D21B8F" w:rsidRPr="00DC723F" w:rsidTr="00335704">
        <w:trPr>
          <w:trHeight w:val="375"/>
        </w:trPr>
        <w:tc>
          <w:tcPr>
            <w:tcW w:w="5044"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420" w:type="dxa"/>
          </w:tcPr>
          <w:p w:rsidR="00357A3C" w:rsidRPr="0077674E" w:rsidRDefault="00357A3C" w:rsidP="0077674E">
            <w:pPr>
              <w:rPr>
                <w:szCs w:val="24"/>
              </w:rPr>
            </w:pPr>
            <w:bookmarkStart w:id="0" w:name="_GoBack"/>
            <w:bookmarkEnd w:id="0"/>
          </w:p>
        </w:tc>
      </w:tr>
      <w:tr w:rsidR="00D21B8F" w:rsidRPr="00DC723F" w:rsidTr="00335704">
        <w:trPr>
          <w:trHeight w:val="379"/>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420" w:type="dxa"/>
          </w:tcPr>
          <w:p w:rsidR="00357A3C" w:rsidRPr="0077674E" w:rsidRDefault="00357A3C" w:rsidP="0077674E">
            <w:pPr>
              <w:rPr>
                <w:szCs w:val="24"/>
              </w:rPr>
            </w:pPr>
          </w:p>
        </w:tc>
      </w:tr>
      <w:tr w:rsidR="00D21B8F" w:rsidRPr="00DC723F" w:rsidTr="00335704">
        <w:trPr>
          <w:trHeight w:val="385"/>
        </w:trPr>
        <w:tc>
          <w:tcPr>
            <w:tcW w:w="5044"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420" w:type="dxa"/>
            <w:tcBorders>
              <w:bottom w:val="single" w:sz="4" w:space="0" w:color="auto"/>
            </w:tcBorders>
          </w:tcPr>
          <w:p w:rsidR="00357A3C" w:rsidRPr="0077674E" w:rsidRDefault="00357A3C" w:rsidP="0077674E">
            <w:pPr>
              <w:rPr>
                <w:color w:val="000000"/>
                <w:szCs w:val="24"/>
              </w:rPr>
            </w:pPr>
          </w:p>
        </w:tc>
      </w:tr>
      <w:tr w:rsidR="00D21B8F" w:rsidRPr="00DC723F" w:rsidTr="00335704">
        <w:trPr>
          <w:trHeight w:val="89"/>
        </w:trPr>
        <w:tc>
          <w:tcPr>
            <w:tcW w:w="5044"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420" w:type="dxa"/>
            <w:tcBorders>
              <w:bottom w:val="nil"/>
            </w:tcBorders>
          </w:tcPr>
          <w:p w:rsidR="00357A3C" w:rsidRPr="0077674E" w:rsidRDefault="00357A3C" w:rsidP="0077674E">
            <w:pPr>
              <w:rPr>
                <w:color w:val="000000"/>
                <w:szCs w:val="24"/>
              </w:rPr>
            </w:pPr>
          </w:p>
        </w:tc>
      </w:tr>
      <w:tr w:rsidR="00D21B8F" w:rsidRPr="00DC723F" w:rsidTr="00335704">
        <w:trPr>
          <w:trHeight w:val="91"/>
        </w:trPr>
        <w:tc>
          <w:tcPr>
            <w:tcW w:w="5044" w:type="dxa"/>
            <w:tcBorders>
              <w:top w:val="nil"/>
              <w:bottom w:val="single" w:sz="4" w:space="0" w:color="auto"/>
            </w:tcBorders>
          </w:tcPr>
          <w:p w:rsidR="00357A3C" w:rsidRPr="0077674E" w:rsidRDefault="00357A3C" w:rsidP="0077674E">
            <w:pPr>
              <w:pStyle w:val="Balk1"/>
              <w:jc w:val="both"/>
              <w:rPr>
                <w:rFonts w:ascii="Times New Roman" w:hAnsi="Times New Roman"/>
                <w:b w:val="0"/>
                <w:sz w:val="24"/>
                <w:szCs w:val="24"/>
              </w:rPr>
            </w:pPr>
          </w:p>
        </w:tc>
        <w:tc>
          <w:tcPr>
            <w:tcW w:w="4420" w:type="dxa"/>
            <w:tcBorders>
              <w:top w:val="nil"/>
              <w:bottom w:val="single" w:sz="4" w:space="0" w:color="auto"/>
            </w:tcBorders>
          </w:tcPr>
          <w:p w:rsidR="00357A3C" w:rsidRPr="0077674E" w:rsidRDefault="00357A3C" w:rsidP="0077674E">
            <w:pPr>
              <w:rPr>
                <w:color w:val="000000"/>
                <w:szCs w:val="24"/>
              </w:rPr>
            </w:pPr>
          </w:p>
        </w:tc>
      </w:tr>
      <w:tr w:rsidR="00357A3C" w:rsidRPr="00DC723F" w:rsidTr="00335704">
        <w:trPr>
          <w:trHeight w:val="1218"/>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335704">
        <w:trPr>
          <w:trHeight w:val="724"/>
        </w:trPr>
        <w:tc>
          <w:tcPr>
            <w:tcW w:w="0" w:type="auto"/>
            <w:gridSpan w:val="2"/>
            <w:tcBorders>
              <w:top w:val="nil"/>
              <w:bottom w:val="nil"/>
            </w:tcBorders>
          </w:tcPr>
          <w:p w:rsidR="00A90A18" w:rsidRPr="0077674E" w:rsidRDefault="002E3A2D" w:rsidP="00485DFF">
            <w:pPr>
              <w:jc w:val="both"/>
              <w:rPr>
                <w:szCs w:val="24"/>
              </w:rPr>
            </w:pPr>
            <w:r w:rsidRPr="0077674E">
              <w:rPr>
                <w:szCs w:val="24"/>
              </w:rPr>
              <w:t xml:space="preserve">2) </w:t>
            </w:r>
            <w:r w:rsidR="00EC6045" w:rsidRPr="0077674E">
              <w:rPr>
                <w:szCs w:val="24"/>
              </w:rPr>
              <w:t>İhale konusu işi, bu teklif mektubunun ekinde yer alan birim fiyat teklif cetvelindeki her bir iş kalemi için teklif ettiğimiz birim fiyatlar üzeri</w:t>
            </w:r>
            <w:r w:rsidR="00485DFF">
              <w:rPr>
                <w:szCs w:val="24"/>
              </w:rPr>
              <w:t xml:space="preserve">nden Katma Değer Vergisi hariç </w:t>
            </w:r>
            <w:r w:rsidR="00016D38" w:rsidRPr="0077674E">
              <w:rPr>
                <w:szCs w:val="24"/>
              </w:rPr>
              <w:t xml:space="preserve">[ </w:t>
            </w:r>
            <w:r w:rsidR="00016D38" w:rsidRPr="0077674E">
              <w:rPr>
                <w:i/>
                <w:color w:val="808080"/>
                <w:szCs w:val="24"/>
              </w:rPr>
              <w:t>Teklif edilen toplam bedel, para birim belirtilerek rakam ve yazı ile yazılacaktır</w:t>
            </w:r>
            <w:r w:rsidR="00016D38" w:rsidRPr="0077674E">
              <w:rPr>
                <w:szCs w:val="24"/>
              </w:rPr>
              <w:t>.]</w:t>
            </w:r>
            <w:r w:rsidR="00EC6045" w:rsidRPr="0077674E">
              <w:rPr>
                <w:szCs w:val="24"/>
              </w:rPr>
              <w:t>bedel karşılığında yerine getireceğimizi kabul ve taahhüt ediyoruz.</w:t>
            </w:r>
            <w:r w:rsidR="00A90A18" w:rsidRPr="0077674E">
              <w:rPr>
                <w:szCs w:val="24"/>
              </w:rPr>
              <w:tab/>
            </w:r>
          </w:p>
        </w:tc>
      </w:tr>
      <w:tr w:rsidR="005D5EE9" w:rsidRPr="00DC723F" w:rsidTr="00335704">
        <w:trPr>
          <w:trHeight w:val="2215"/>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957" w:rsidRDefault="001A7957" w:rsidP="00357A3C">
      <w:r>
        <w:separator/>
      </w:r>
    </w:p>
  </w:endnote>
  <w:endnote w:type="continuationSeparator" w:id="0">
    <w:p w:rsidR="001A7957" w:rsidRDefault="001A7957"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957" w:rsidRDefault="001A7957" w:rsidP="00357A3C">
      <w:r>
        <w:separator/>
      </w:r>
    </w:p>
  </w:footnote>
  <w:footnote w:type="continuationSeparator" w:id="0">
    <w:p w:rsidR="001A7957" w:rsidRDefault="001A7957" w:rsidP="00357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4E" w:rsidRPr="0077674E" w:rsidRDefault="003B677D" w:rsidP="0077674E">
    <w:pPr>
      <w:pStyle w:val="stBilgi"/>
    </w:pPr>
    <w:r w:rsidRPr="00623E9B">
      <w:rPr>
        <w:noProof/>
      </w:rPr>
      <w:drawing>
        <wp:inline distT="0" distB="0" distL="0" distR="0">
          <wp:extent cx="962025" cy="962025"/>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16D38"/>
    <w:rsid w:val="0003683D"/>
    <w:rsid w:val="00047CE2"/>
    <w:rsid w:val="00057D0B"/>
    <w:rsid w:val="00071C71"/>
    <w:rsid w:val="000F315A"/>
    <w:rsid w:val="00131AD7"/>
    <w:rsid w:val="0013672A"/>
    <w:rsid w:val="00147779"/>
    <w:rsid w:val="00191609"/>
    <w:rsid w:val="001A7957"/>
    <w:rsid w:val="001B16AE"/>
    <w:rsid w:val="001B43B3"/>
    <w:rsid w:val="00202CB7"/>
    <w:rsid w:val="00215B0E"/>
    <w:rsid w:val="0022441D"/>
    <w:rsid w:val="00233F74"/>
    <w:rsid w:val="00246984"/>
    <w:rsid w:val="002746A6"/>
    <w:rsid w:val="002A6D38"/>
    <w:rsid w:val="002E261F"/>
    <w:rsid w:val="002E3A2D"/>
    <w:rsid w:val="002F1AA0"/>
    <w:rsid w:val="003209C5"/>
    <w:rsid w:val="00335704"/>
    <w:rsid w:val="0034345D"/>
    <w:rsid w:val="00345DC1"/>
    <w:rsid w:val="00357A3C"/>
    <w:rsid w:val="00371028"/>
    <w:rsid w:val="0037375E"/>
    <w:rsid w:val="00393290"/>
    <w:rsid w:val="003B677D"/>
    <w:rsid w:val="003E70BF"/>
    <w:rsid w:val="00420596"/>
    <w:rsid w:val="00471826"/>
    <w:rsid w:val="0047639E"/>
    <w:rsid w:val="00476FD9"/>
    <w:rsid w:val="004821EB"/>
    <w:rsid w:val="00485DFF"/>
    <w:rsid w:val="004A61BE"/>
    <w:rsid w:val="004E0873"/>
    <w:rsid w:val="00501004"/>
    <w:rsid w:val="00524D49"/>
    <w:rsid w:val="0054022B"/>
    <w:rsid w:val="00564FAC"/>
    <w:rsid w:val="00596EEA"/>
    <w:rsid w:val="005B60DF"/>
    <w:rsid w:val="005C7C3D"/>
    <w:rsid w:val="005D5EE9"/>
    <w:rsid w:val="006377FE"/>
    <w:rsid w:val="00664A2F"/>
    <w:rsid w:val="006A77E4"/>
    <w:rsid w:val="006E086E"/>
    <w:rsid w:val="0077674E"/>
    <w:rsid w:val="007D63E7"/>
    <w:rsid w:val="007E0875"/>
    <w:rsid w:val="007E696B"/>
    <w:rsid w:val="00803C5A"/>
    <w:rsid w:val="0080458C"/>
    <w:rsid w:val="008718C6"/>
    <w:rsid w:val="00880FBD"/>
    <w:rsid w:val="008F4AB4"/>
    <w:rsid w:val="008F572E"/>
    <w:rsid w:val="008F5992"/>
    <w:rsid w:val="009213F4"/>
    <w:rsid w:val="00995210"/>
    <w:rsid w:val="009A443F"/>
    <w:rsid w:val="00A366CF"/>
    <w:rsid w:val="00A90A18"/>
    <w:rsid w:val="00AA7EC7"/>
    <w:rsid w:val="00B16B73"/>
    <w:rsid w:val="00B73B3F"/>
    <w:rsid w:val="00B824FC"/>
    <w:rsid w:val="00B94E3F"/>
    <w:rsid w:val="00BB514A"/>
    <w:rsid w:val="00BD0EEA"/>
    <w:rsid w:val="00BE435F"/>
    <w:rsid w:val="00C7332C"/>
    <w:rsid w:val="00C83B9C"/>
    <w:rsid w:val="00CA1EE4"/>
    <w:rsid w:val="00D116BF"/>
    <w:rsid w:val="00D21B8F"/>
    <w:rsid w:val="00D50C45"/>
    <w:rsid w:val="00D703E1"/>
    <w:rsid w:val="00DF03F1"/>
    <w:rsid w:val="00E561E9"/>
    <w:rsid w:val="00E75EDC"/>
    <w:rsid w:val="00E7639E"/>
    <w:rsid w:val="00E92314"/>
    <w:rsid w:val="00EC6045"/>
    <w:rsid w:val="00ED0BE3"/>
    <w:rsid w:val="00ED62B7"/>
    <w:rsid w:val="00F05277"/>
    <w:rsid w:val="00F83FB6"/>
    <w:rsid w:val="00FB4F6A"/>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F94A4"/>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241</Words>
  <Characters>1377</Characters>
  <Application>Microsoft Office Word</Application>
  <DocSecurity>0</DocSecurity>
  <Lines>11</Lines>
  <Paragraphs>3</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1</vt:i4>
      </vt:variant>
    </vt:vector>
  </HeadingPairs>
  <TitlesOfParts>
    <vt:vector size="3" baseType="lpstr">
      <vt:lpstr/>
      <vt:lpstr/>
      <vt:lpstr>2 Teklif vermeye yetkili kişi tarafından imzalanacaktır. Ortak girişim olarak te</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YALCIN</dc:creator>
  <cp:keywords/>
  <dc:description/>
  <cp:lastModifiedBy>GOZDE YALCIN</cp:lastModifiedBy>
  <cp:revision>17</cp:revision>
  <dcterms:created xsi:type="dcterms:W3CDTF">2019-03-11T11:15:00Z</dcterms:created>
  <dcterms:modified xsi:type="dcterms:W3CDTF">2022-08-23T06:44:00Z</dcterms:modified>
</cp:coreProperties>
</file>